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49" w:type="pct"/>
        <w:tblLook w:val="04A0" w:firstRow="1" w:lastRow="0" w:firstColumn="1" w:lastColumn="0" w:noHBand="0" w:noVBand="1"/>
      </w:tblPr>
      <w:tblGrid>
        <w:gridCol w:w="6845"/>
        <w:gridCol w:w="8159"/>
      </w:tblGrid>
      <w:tr w:rsidR="006A1093" w:rsidRPr="00217DB8" w:rsidTr="001A7600">
        <w:tc>
          <w:tcPr>
            <w:tcW w:w="2281" w:type="pct"/>
            <w:shd w:val="clear" w:color="auto" w:fill="auto"/>
          </w:tcPr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ED541B" wp14:editId="25C06767">
                      <wp:simplePos x="0" y="0"/>
                      <wp:positionH relativeFrom="column">
                        <wp:posOffset>1508733</wp:posOffset>
                      </wp:positionH>
                      <wp:positionV relativeFrom="paragraph">
                        <wp:posOffset>247733</wp:posOffset>
                      </wp:positionV>
                      <wp:extent cx="1971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C70186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8.8pt,19.5pt" to="274.0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6A1093" w:rsidRDefault="006A1093"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3E132" wp14:editId="54331F7E">
                <wp:simplePos x="0" y="0"/>
                <wp:positionH relativeFrom="column">
                  <wp:posOffset>1491504</wp:posOffset>
                </wp:positionH>
                <wp:positionV relativeFrom="paragraph">
                  <wp:posOffset>42849</wp:posOffset>
                </wp:positionV>
                <wp:extent cx="1503143" cy="0"/>
                <wp:effectExtent l="0" t="0" r="209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1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3C1E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45pt,3.35pt" to="235.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886EB6" w:rsidRDefault="003805F0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HỌC VIÊN ĐƯỢC CẤP CHỨNG NHẬN KHÓA ĐÀO TẠO NHẬP MÔN VỀ LĨNH VỰC </w:t>
      </w:r>
    </w:p>
    <w:p w:rsidR="00886EB6" w:rsidRDefault="003805F0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THANG MÁY, THANG CUỐN </w:t>
      </w:r>
    </w:p>
    <w:p w:rsidR="00886EB6" w:rsidRDefault="00886EB6" w:rsidP="00886EB6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86EB6" w:rsidRDefault="00886EB6" w:rsidP="00886E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17/9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EB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86EB6">
        <w:rPr>
          <w:rFonts w:ascii="Times New Roman" w:hAnsi="Times New Roman" w:cs="Times New Roman"/>
          <w:sz w:val="26"/>
          <w:szCs w:val="26"/>
        </w:rPr>
        <w:t xml:space="preserve"> 28/9/2018</w:t>
      </w:r>
    </w:p>
    <w:p w:rsidR="001B1BE6" w:rsidRPr="001B1BE6" w:rsidRDefault="001B1BE6" w:rsidP="00886E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BD641D" w:rsidRDefault="00886EB6" w:rsidP="00886EB6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KONE</w:t>
      </w:r>
      <w:r w:rsidR="006A10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D062C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AD062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D062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AD062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AD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62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D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62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D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62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AD062C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AD062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D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62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D062C">
        <w:rPr>
          <w:rFonts w:ascii="Times New Roman" w:hAnsi="Times New Roman" w:cs="Times New Roman"/>
          <w:sz w:val="26"/>
          <w:szCs w:val="26"/>
        </w:rPr>
        <w:t xml:space="preserve"> Minh</w:t>
      </w:r>
    </w:p>
    <w:tbl>
      <w:tblPr>
        <w:tblStyle w:val="TableGrid"/>
        <w:tblW w:w="13745" w:type="dxa"/>
        <w:jc w:val="center"/>
        <w:tblLook w:val="04A0" w:firstRow="1" w:lastRow="0" w:firstColumn="1" w:lastColumn="0" w:noHBand="0" w:noVBand="1"/>
      </w:tblPr>
      <w:tblGrid>
        <w:gridCol w:w="708"/>
        <w:gridCol w:w="2689"/>
        <w:gridCol w:w="3261"/>
        <w:gridCol w:w="1559"/>
        <w:gridCol w:w="1134"/>
        <w:gridCol w:w="1134"/>
        <w:gridCol w:w="3260"/>
      </w:tblGrid>
      <w:tr w:rsidR="00451505" w:rsidTr="00451505">
        <w:trPr>
          <w:tblHeader/>
          <w:jc w:val="center"/>
        </w:trPr>
        <w:tc>
          <w:tcPr>
            <w:tcW w:w="708" w:type="dxa"/>
            <w:vAlign w:val="center"/>
          </w:tcPr>
          <w:p w:rsidR="00451505" w:rsidRPr="006A1093" w:rsidRDefault="00451505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89" w:type="dxa"/>
            <w:vAlign w:val="center"/>
          </w:tcPr>
          <w:p w:rsidR="00451505" w:rsidRPr="006A1093" w:rsidRDefault="00451505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Pr="006A1093" w:rsidRDefault="00451505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59" w:type="dxa"/>
            <w:vAlign w:val="center"/>
          </w:tcPr>
          <w:p w:rsidR="00451505" w:rsidRPr="006A1093" w:rsidRDefault="00451505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134" w:type="dxa"/>
            <w:vAlign w:val="center"/>
          </w:tcPr>
          <w:p w:rsidR="00451505" w:rsidRDefault="00451505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34" w:type="dxa"/>
            <w:vAlign w:val="center"/>
          </w:tcPr>
          <w:p w:rsidR="00451505" w:rsidRPr="006A1093" w:rsidRDefault="00451505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Default="00451505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89" w:type="dxa"/>
            <w:vAlign w:val="center"/>
          </w:tcPr>
          <w:p w:rsidR="00451505" w:rsidRDefault="00451505" w:rsidP="00412A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12A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1559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12AD0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trHeight w:val="738"/>
          <w:jc w:val="center"/>
        </w:trPr>
        <w:tc>
          <w:tcPr>
            <w:tcW w:w="708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89" w:type="dxa"/>
            <w:vAlign w:val="center"/>
          </w:tcPr>
          <w:p w:rsidR="00451505" w:rsidRDefault="00451505" w:rsidP="00412A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Lượm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12A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</w:p>
        </w:tc>
        <w:tc>
          <w:tcPr>
            <w:tcW w:w="1559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12AD0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89" w:type="dxa"/>
            <w:vAlign w:val="center"/>
          </w:tcPr>
          <w:p w:rsidR="00451505" w:rsidRDefault="00451505" w:rsidP="00412A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12A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134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12AD0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89" w:type="dxa"/>
            <w:vAlign w:val="center"/>
          </w:tcPr>
          <w:p w:rsidR="00451505" w:rsidRDefault="00451505" w:rsidP="00412A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12A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559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12AD0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3A0008">
        <w:trPr>
          <w:trHeight w:val="771"/>
          <w:jc w:val="center"/>
        </w:trPr>
        <w:tc>
          <w:tcPr>
            <w:tcW w:w="708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89" w:type="dxa"/>
            <w:vAlign w:val="center"/>
          </w:tcPr>
          <w:p w:rsidR="00451505" w:rsidRDefault="00451505" w:rsidP="00412A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12A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Vương</w:t>
            </w:r>
            <w:proofErr w:type="spellEnd"/>
          </w:p>
        </w:tc>
        <w:tc>
          <w:tcPr>
            <w:tcW w:w="1559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12AD0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616CB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616CB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Khanh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616CB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Mai</w:t>
            </w:r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616CB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D482C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Thử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D482C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</w:pPr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D482C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</w:pPr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CD482C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</w:pPr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6447A6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</w:p>
        </w:tc>
        <w:tc>
          <w:tcPr>
            <w:tcW w:w="2689" w:type="dxa"/>
            <w:vAlign w:val="center"/>
          </w:tcPr>
          <w:p w:rsidR="00451505" w:rsidRDefault="00451505" w:rsidP="004515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51505">
            <w:pPr>
              <w:jc w:val="both"/>
            </w:pPr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134" w:type="dxa"/>
            <w:vAlign w:val="center"/>
          </w:tcPr>
          <w:p w:rsidR="00451505" w:rsidRDefault="00451505" w:rsidP="00451505">
            <w:r w:rsidRPr="006447A6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51505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51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1505" w:rsidTr="00451505">
        <w:trPr>
          <w:jc w:val="center"/>
        </w:trPr>
        <w:tc>
          <w:tcPr>
            <w:tcW w:w="708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689" w:type="dxa"/>
            <w:vAlign w:val="center"/>
          </w:tcPr>
          <w:p w:rsidR="00451505" w:rsidRDefault="00451505" w:rsidP="00412A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3261" w:type="dxa"/>
            <w:vAlign w:val="center"/>
          </w:tcPr>
          <w:p w:rsidR="00451505" w:rsidRDefault="00451505" w:rsidP="00412AD0">
            <w:pPr>
              <w:jc w:val="both"/>
            </w:pPr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8207AA"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59" w:type="dxa"/>
            <w:vAlign w:val="center"/>
          </w:tcPr>
          <w:p w:rsidR="00451505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134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134" w:type="dxa"/>
            <w:vAlign w:val="center"/>
          </w:tcPr>
          <w:p w:rsidR="00451505" w:rsidRDefault="00451505" w:rsidP="00412AD0">
            <w:pPr>
              <w:jc w:val="center"/>
            </w:pPr>
            <w:proofErr w:type="spellStart"/>
            <w:r w:rsidRPr="00174BF9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260" w:type="dxa"/>
            <w:vAlign w:val="center"/>
          </w:tcPr>
          <w:p w:rsidR="00451505" w:rsidRPr="00174BF9" w:rsidRDefault="00451505" w:rsidP="00412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bookmarkEnd w:id="0"/>
    <w:p w:rsidR="006A1093" w:rsidRDefault="006A1093" w:rsidP="00451505">
      <w:pPr>
        <w:spacing w:after="120" w:line="240" w:lineRule="auto"/>
        <w:ind w:left="6480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AD062C">
        <w:rPr>
          <w:rFonts w:ascii="Times New Roman" w:hAnsi="Times New Roman" w:cs="Times New Roman"/>
          <w:i/>
          <w:sz w:val="26"/>
          <w:szCs w:val="26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451505" w:rsidTr="00451505">
        <w:tc>
          <w:tcPr>
            <w:tcW w:w="7280" w:type="dxa"/>
          </w:tcPr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51505" w:rsidRP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7280" w:type="dxa"/>
          </w:tcPr>
          <w:p w:rsidR="00451505" w:rsidRP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>bảng</w:t>
            </w:r>
            <w:proofErr w:type="spellEnd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in </w:t>
            </w:r>
            <w:proofErr w:type="spellStart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>chứng</w:t>
            </w:r>
            <w:proofErr w:type="spellEnd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1505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1505" w:rsidRP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</w:p>
        </w:tc>
      </w:tr>
    </w:tbl>
    <w:p w:rsidR="00451505" w:rsidRDefault="00451505" w:rsidP="000752E5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6A1093" w:rsidRDefault="006A1093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0752E5">
        <w:rPr>
          <w:rFonts w:ascii="Times New Roman" w:hAnsi="Times New Roman" w:cs="Times New Roman"/>
          <w:b/>
          <w:sz w:val="26"/>
          <w:szCs w:val="26"/>
        </w:rPr>
        <w:tab/>
      </w:r>
      <w:r w:rsidR="000752E5">
        <w:rPr>
          <w:rFonts w:ascii="Times New Roman" w:hAnsi="Times New Roman" w:cs="Times New Roman"/>
          <w:b/>
          <w:sz w:val="26"/>
          <w:szCs w:val="26"/>
        </w:rPr>
        <w:tab/>
      </w:r>
      <w:r w:rsidR="000752E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</w:p>
    <w:p w:rsidR="001B1BE6" w:rsidRDefault="001B1BE6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1B1BE6" w:rsidRDefault="001B1BE6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1B1BE6" w:rsidRDefault="001B1BE6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  <w:r w:rsidR="00451505">
        <w:rPr>
          <w:rFonts w:ascii="Times New Roman" w:hAnsi="Times New Roman" w:cs="Times New Roman"/>
          <w:b/>
          <w:sz w:val="26"/>
          <w:szCs w:val="26"/>
        </w:rPr>
        <w:tab/>
      </w:r>
    </w:p>
    <w:p w:rsidR="001B1BE6" w:rsidRDefault="001B1BE6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C4B70" w:rsidRPr="006A1093" w:rsidRDefault="001C4B70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sectPr w:rsidR="001C4B70" w:rsidRPr="006A1093" w:rsidSect="00B30909">
      <w:pgSz w:w="16838" w:h="11906" w:orient="landscape" w:code="9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93"/>
    <w:rsid w:val="000752E5"/>
    <w:rsid w:val="00080C72"/>
    <w:rsid w:val="000D46ED"/>
    <w:rsid w:val="001A04E0"/>
    <w:rsid w:val="001B1BE6"/>
    <w:rsid w:val="001C4B70"/>
    <w:rsid w:val="00240C8B"/>
    <w:rsid w:val="00291181"/>
    <w:rsid w:val="003805F0"/>
    <w:rsid w:val="003A0008"/>
    <w:rsid w:val="003F296D"/>
    <w:rsid w:val="00412AD0"/>
    <w:rsid w:val="00451505"/>
    <w:rsid w:val="00517BC9"/>
    <w:rsid w:val="005D3CB5"/>
    <w:rsid w:val="006A1093"/>
    <w:rsid w:val="00886EB6"/>
    <w:rsid w:val="008E339B"/>
    <w:rsid w:val="009B12EB"/>
    <w:rsid w:val="009F26A1"/>
    <w:rsid w:val="00AD062C"/>
    <w:rsid w:val="00B30909"/>
    <w:rsid w:val="00BD641D"/>
    <w:rsid w:val="00D10C50"/>
    <w:rsid w:val="00D2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25AE6"/>
  <w15:chartTrackingRefBased/>
  <w15:docId w15:val="{64297A48-0153-4B19-B478-4DC2A6DC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09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2019-11-27T03:10:00Z</cp:lastPrinted>
  <dcterms:created xsi:type="dcterms:W3CDTF">2019-11-27T02:55:00Z</dcterms:created>
  <dcterms:modified xsi:type="dcterms:W3CDTF">2019-11-27T03:12:00Z</dcterms:modified>
</cp:coreProperties>
</file>